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1E56A">
      <w:bookmarkStart w:id="0" w:name="_GoBack"/>
      <w:bookmarkEnd w:id="0"/>
      <w:r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195" distB="36195" distL="36195" distR="36195" simplePos="0" relativeHeight="251661312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5854700</wp:posOffset>
                </wp:positionV>
                <wp:extent cx="1596390" cy="890270"/>
                <wp:effectExtent l="1270" t="0" r="2540" b="0"/>
                <wp:wrapNone/>
                <wp:docPr id="59931741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62930">
                          <a:off x="0" y="0"/>
                          <a:ext cx="1596390" cy="890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459CFF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2D4E6B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D4E6B"/>
                                <w:sz w:val="28"/>
                                <w:szCs w:val="28"/>
                                <w14:ligatures w14:val="none"/>
                              </w:rPr>
                              <w:t>Veterans &amp; their dogs will be on-site 8:30-12:30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327pt;margin-top:461pt;height:70.1pt;width:125.7pt;rotation:614870f;z-index:251661312;mso-width-relative:page;mso-height-relative:page;" filled="f" stroked="f" coordsize="21600,21600" o:gfxdata="UEsDBAoAAAAAAIdO4kAAAAAAAAAAAAAAAAAEAAAAZHJzL1BLAwQUAAAACACHTuJAzNG4K9gAAAAM&#10;AQAADwAAAGRycy9kb3ducmV2LnhtbE2PsU7DMBCGd6S+g3WV2Khdq41oiNMBBAtTQzuwObFJosbn&#10;yHaa8PYcE2x3uk//fX9xXNzAbjbE3qOC7UYAs9h402Or4Pzx+vAILCaNRg8erYJvG+FYru4KnRs/&#10;48neqtQyCsGYawVdSmPOeWw663Tc+NEi3b58cDrRGlpugp4p3A1cCpFxp3ukD50e7XNnm2s1OQXp&#10;esZQvY8Tzi9BXN7cUuvPk1L36614Apbskv5g+NUndSjJqfYTmsgGBdl+R12SgoOUNBBxEPsdsJpQ&#10;kUkJvCz4/xLlD1BLAwQUAAAACACHTuJA1kWPrxcCAAA3BAAADgAAAGRycy9lMm9Eb2MueG1srVPB&#10;btswDL0P2D8Iui92kiWpjThF16DDgK4b0PYDFFmOhdmiRimxs68fJRtp1l166MUQKeqR7/F5fd23&#10;DTsqdBpMwaeTlDNlJJTa7Av+/HT36Yoz54UpRQNGFfykHL/efPyw7myuZlBDUypkBGJc3tmC197b&#10;PEmcrFUr3ASsMnRZAbbCU4j7pETREXrbJLM0XSYdYGkRpHKOstvhko+I+BZAqCot1RbkoVXGD6io&#10;GuGJkqu1dXwTp60qJf2PqnLKs6bgxNTHLzWh8y58k81a5HsUttZyHEG8ZYRXnFqhDTU9Q22FF+yA&#10;+j+oVksEB5WfSGiTgUhUhFhM01faPNbCqsiFpHb2LLp7P1j5cPyJTJcFX2TZfLr6PCVljGhp8U+q&#10;9+wL9GweVOqsy6n40VK57ylN3omMnb0H+csxA7e1MHt1gwhdrURJU07Dy+Ti6YDjAsiu+w4ltREH&#10;DxGor7BlCLSixXKWzdOYJIUYtaKhTud1hblk6L/IlvOMriTdXWXpbBX3mYg8QIVtWHT+q4KWhUPB&#10;kewQUcXx3vkw2ktJKDdwp5smWqIx/ySocMio6KnxdSAWuAysfL/rR6F2UJ6IYiRD89HfRt1rwD+c&#10;deS1grvfB4GKs+abIZnmy8VqSea8DPAy2F0GwkiCKrjnbDje+sHQB4t6X1OnYTEGbkjaSkeiYdRh&#10;qnEh5KfIf/R+MOxlHKte/vfNX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MzRuCvYAAAADAEAAA8A&#10;AAAAAAAAAQAgAAAAIgAAAGRycy9kb3ducmV2LnhtbFBLAQIUABQAAAAIAIdO4kDWRY+vFwIAADcE&#10;AAAOAAAAAAAAAAEAIAAAACcBAABkcnMvZTJvRG9jLnhtbFBLBQYAAAAABgAGAFkBAACwBQAAAAA=&#10;">
                <v:fill on="f" focussize="0,0"/>
                <v:stroke on="f"/>
                <v:imagedata o:title=""/>
                <o:lock v:ext="edit" aspectratio="f"/>
                <v:textbox inset="1.016mm,1.016mm,1.016mm,1.016mm">
                  <w:txbxContent>
                    <w:p w14:paraId="1459CFF3">
                      <w:pPr>
                        <w:widowControl w:val="0"/>
                        <w:jc w:val="center"/>
                        <w:rPr>
                          <w:b/>
                          <w:bCs/>
                          <w:color w:val="2D4E6B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2D4E6B"/>
                          <w:sz w:val="28"/>
                          <w:szCs w:val="28"/>
                          <w14:ligatures w14:val="none"/>
                        </w:rPr>
                        <w:t>Veterans &amp; their dogs will be on-site 8:30-12:30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5391150</wp:posOffset>
            </wp:positionV>
            <wp:extent cx="2909570" cy="1704975"/>
            <wp:effectExtent l="0" t="0" r="5080" b="9525"/>
            <wp:wrapNone/>
            <wp:docPr id="2" name="Picture 1" descr="Soldiers Best Friend - Peoria, AZ - Align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oldiers Best Friend - Peoria, AZ - Alignab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957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195" distB="36195" distL="36195" distR="36195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-695325</wp:posOffset>
                </wp:positionV>
                <wp:extent cx="6424930" cy="9372600"/>
                <wp:effectExtent l="0" t="0" r="0" b="0"/>
                <wp:wrapNone/>
                <wp:docPr id="8505065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930" cy="9372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C4BB99E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201C9DE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  <w:t>Sun City West Softball Club</w:t>
                            </w:r>
                          </w:p>
                          <w:p w14:paraId="04E22D37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  <w:t>is pleased to announce the</w:t>
                            </w:r>
                          </w:p>
                          <w:p w14:paraId="73ED545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  <w:t>3rd Annual Spare Parts Softball Tournament</w:t>
                            </w:r>
                          </w:p>
                          <w:p w14:paraId="72C9AB1A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48"/>
                                <w:szCs w:val="48"/>
                                <w14:ligatures w14:val="none"/>
                              </w:rPr>
                              <w:t>Saturday, March 28th</w:t>
                            </w:r>
                          </w:p>
                          <w:p w14:paraId="3DB5FD74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  <w:t>Qualifications to play– Have had any kind of replacement</w:t>
                            </w:r>
                          </w:p>
                          <w:p w14:paraId="09C9327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  <w:t>(i.e. Knee, Ankle, Hip, Shoulder, etc.)</w:t>
                            </w:r>
                          </w:p>
                          <w:p w14:paraId="06A1EB9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  <w:t>&amp; are a resident of Sun City West</w:t>
                            </w:r>
                          </w:p>
                          <w:p w14:paraId="0CD7594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  <w:t>$10 Entry Fee per Player (paid to Team Manager day of tournament)</w:t>
                            </w:r>
                          </w:p>
                          <w:p w14:paraId="5B4F145F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098243D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 xml:space="preserve">Registration is open for the first 44 players, after 44 you will be </w:t>
                            </w:r>
                          </w:p>
                          <w:p w14:paraId="0A5F0BD7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 xml:space="preserve">added to a Sub list and with enough interest extra teams will be added. </w:t>
                            </w:r>
                          </w:p>
                          <w:p w14:paraId="3C887100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i/>
                                <w:i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Deadline is 3/21/26</w:t>
                            </w:r>
                          </w:p>
                          <w:p w14:paraId="78469DE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5963EB09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24"/>
                                <w:szCs w:val="24"/>
                                <w14:ligatures w14:val="none"/>
                              </w:rPr>
                              <w:t>For more information, text Eric Sorber (602-363-1111)</w:t>
                            </w:r>
                          </w:p>
                          <w:p w14:paraId="5381B08F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6"/>
                                <w:szCs w:val="36"/>
                                <w14:ligatures w14:val="none"/>
                              </w:rPr>
                              <w:t xml:space="preserve">All proceeds from this Tournament will benefit </w:t>
                            </w:r>
                          </w:p>
                          <w:p w14:paraId="315F412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6"/>
                                <w:szCs w:val="36"/>
                                <w14:ligatures w14:val="none"/>
                              </w:rPr>
                              <w:t>Soldiers Best Friend (a non-profit)</w:t>
                            </w:r>
                          </w:p>
                          <w:p w14:paraId="40604BE4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0F54E98A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7D150C6D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5739719A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7FA4E5EC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78395474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68876E47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  <w:t>There will be food, Raffles and prizes to winners!</w:t>
                            </w:r>
                          </w:p>
                          <w:p w14:paraId="2E9E865E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892724"/>
                                <w:sz w:val="32"/>
                                <w:szCs w:val="32"/>
                                <w14:ligatures w14:val="none"/>
                              </w:rPr>
                              <w:t>Show your support by coming out to Liberty Field.</w:t>
                            </w:r>
                          </w:p>
                          <w:p w14:paraId="12957F32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0C3D59BD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28A8607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5E893634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50F15097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54AD99AE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22ED8679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0D4C96C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4E40A9A1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21B869D2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3AC05915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top:-54.75pt;height:738pt;width:505.9pt;mso-position-horizontal:left;mso-position-horizontal-relative:margin;z-index:251659264;mso-width-relative:page;mso-height-relative:page;" fillcolor="#E8E8E8 [3214]" filled="t" stroked="f" coordsize="21600,21600" o:gfxdata="UEsDBAoAAAAAAIdO4kAAAAAAAAAAAAAAAAAEAAAAZHJzL1BLAwQUAAAACACHTuJAJURDwdcAAAAL&#10;AQAADwAAAGRycy9kb3ducmV2LnhtbE2Py07DMBBF90j8gzVIbFBru9BQQpwuqvIBtGVvx0McEY9D&#10;7PTx93VXsJvRHd05p1qffc+OOMYukAI5F8CQmmA7ahUc9h+zFbCYNFndB0IFF4ywru/vKl3acKJP&#10;PO5Sy3IJxVIrcCkNJeexceh1nIcBKWffYfQ65XVsuR31KZf7ni+EKLjXHeUPTg+4cdj87CavYNWE&#10;L/FkxmKP29fL5mVhJvdrlHp8kOIdWMJz+juGG35GhzozmTCRjaxXkEWSgpkUb0tgt1xImV1Mnp6L&#10;Ygm8rvh/h/oKUEsDBBQAAAAIAIdO4kBe6+/oJgIAAFQEAAAOAAAAZHJzL2Uyb0RvYy54bWytVMtu&#10;2zAQvBfoPxC815Lt2HEEy0FqN0WB9AEk/QCKoiSiEpdd0pbcr8+SclwjveRQCBC45HJ2Z3ak9e3Q&#10;teyg0GkwOZ9OUs6UkVBqU+f859P9hxVnzgtTihaMyvlROX67ef9u3dtMzaCBtlTICMS4rLc5b7y3&#10;WZI42ahOuAlYZeiwAuyEpxDrpETRE3rXJrM0XSY9YGkRpHKOdnfjIT8h4lsAoaq0VDuQ+04ZP6Ki&#10;aoUnSq7R1vFN7LaqlPTfq8opz9qcE1Mf31SE1kV4J5u1yGoUttHy1IJ4SwuvOHVCGyp6htoJL9ge&#10;9T9QnZYIDio/kdAlI5GoCLGYpq+0eWyEVZELSe3sWXT3/2Dlt8MPZLrM+WqRLtLlIp1yZkRHg39S&#10;g2cfYWCzoFJvXUbJj5bS/UDb5J3I2NkHkL8cM7BthKnVHSL0jRIldTkNN5OLqyOOCyBF/xVKKiP2&#10;HiLQUGEXJCRRGKHThI7nCYVWJG0ur2ZXN3M6knR2M7+eLdM4w0RkL9ctOv9ZQcfCIudIFojw4vDg&#10;fGhHZC8poZqDVpf3um1jgHWxbZEdBNnl0yo8kcGrtNaEZAPh2og47qhouFOZwDoQHSn7oRhOKhZQ&#10;Hok/wmhG+hRp0QD+4awnI+bc/d4LVJy1XwxpOF8urpfk3MsAL4PiMhBGElTOPWfjcutHt+8t6rqh&#10;SuPUDNyR7pWOioRWx65O0yKzRaFOH0Zw82Ucs/7+DDb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JURDwdcAAAALAQAADwAAAAAAAAABACAAAAAiAAAAZHJzL2Rvd25yZXYueG1sUEsBAhQAFAAAAAgA&#10;h07iQF7r7+gmAgAAVAQAAA4AAAAAAAAAAQAgAAAAJgEAAGRycy9lMm9Eb2MueG1sUEsFBgAAAAAG&#10;AAYAWQEAAL4FAAAAAA==&#10;">
                <v:fill on="t" focussize="0,0"/>
                <v:stroke on="f"/>
                <v:imagedata o:title=""/>
                <o:lock v:ext="edit" aspectratio="f"/>
                <v:textbox inset="1.016mm,1.016mm,1.016mm,1.016mm">
                  <w:txbxContent>
                    <w:p w14:paraId="1C4BB99E">
                      <w:pPr>
                        <w:widowControl w:val="0"/>
                        <w:jc w:val="center"/>
                        <w:rPr>
                          <w:rFonts w:ascii="Arial Narrow" w:hAnsi="Arial Narrow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201C9DE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  <w:t>Sun City West Softball Club</w:t>
                      </w:r>
                    </w:p>
                    <w:p w14:paraId="04E22D37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  <w:t>is pleased to announce the</w:t>
                      </w:r>
                    </w:p>
                    <w:p w14:paraId="73ED545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  <w:t>3rd Annual Spare Parts Softball Tournament</w:t>
                      </w:r>
                    </w:p>
                    <w:p w14:paraId="72C9AB1A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48"/>
                          <w:szCs w:val="48"/>
                          <w14:ligatures w14:val="none"/>
                        </w:rPr>
                        <w:t>Saturday, March 28th</w:t>
                      </w:r>
                    </w:p>
                    <w:p w14:paraId="3DB5FD74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  <w:t>Qualifications to play– Have had any kind of replacement</w:t>
                      </w:r>
                    </w:p>
                    <w:p w14:paraId="09C9327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  <w:t>(i.e. Knee, Ankle, Hip, Shoulder, etc.)</w:t>
                      </w:r>
                    </w:p>
                    <w:p w14:paraId="06A1EB9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  <w:t>&amp; are a resident of Sun City West</w:t>
                      </w:r>
                    </w:p>
                    <w:p w14:paraId="0CD7594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  <w:t>$10 Entry Fee per Player (paid to Team Manager day of tournament)</w:t>
                      </w:r>
                    </w:p>
                    <w:p w14:paraId="5B4F145F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098243D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  <w:t xml:space="preserve">Registration is open for the first 44 players, after 44 you will be </w:t>
                      </w:r>
                    </w:p>
                    <w:p w14:paraId="0A5F0BD7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  <w:t xml:space="preserve">added to a Sub list and with enough interest extra teams will be added. </w:t>
                      </w:r>
                    </w:p>
                    <w:p w14:paraId="3C887100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i/>
                          <w:iCs/>
                          <w:color w:val="auto"/>
                          <w:sz w:val="28"/>
                          <w:szCs w:val="28"/>
                          <w14:ligatures w14:val="none"/>
                        </w:rPr>
                        <w:t>Deadline is 3/21/26</w:t>
                      </w:r>
                    </w:p>
                    <w:p w14:paraId="78469DE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5963EB09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24"/>
                          <w:szCs w:val="24"/>
                          <w14:ligatures w14:val="none"/>
                        </w:rPr>
                        <w:t>For more information, text Eric Sorber (602-363-1111)</w:t>
                      </w:r>
                    </w:p>
                    <w:p w14:paraId="5381B08F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36"/>
                          <w:szCs w:val="36"/>
                          <w14:ligatures w14:val="none"/>
                        </w:rPr>
                        <w:t xml:space="preserve">All proceeds from this Tournament will benefit </w:t>
                      </w:r>
                    </w:p>
                    <w:p w14:paraId="315F412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36"/>
                          <w:szCs w:val="36"/>
                          <w14:ligatures w14:val="none"/>
                        </w:rPr>
                        <w:t>Soldiers Best Friend (a non-profit)</w:t>
                      </w:r>
                    </w:p>
                    <w:p w14:paraId="40604BE4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0F54E98A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7D150C6D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5739719A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7FA4E5EC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78395474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68876E47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  <w:t>There will be food, Raffles and prizes to winners!</w:t>
                      </w:r>
                    </w:p>
                    <w:p w14:paraId="2E9E865E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892724"/>
                          <w:sz w:val="32"/>
                          <w:szCs w:val="32"/>
                          <w14:ligatures w14:val="none"/>
                        </w:rPr>
                        <w:t>Show your support by coming out to Liberty Field.</w:t>
                      </w:r>
                    </w:p>
                    <w:p w14:paraId="12957F32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0C3D59BD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28A8607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5E893634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50F15097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54AD99AE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22ED8679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0D4C96C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4E40A9A1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21B869D2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3AC05915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5" w:lineRule="auto"/>
      </w:pPr>
      <w:r>
        <w:separator/>
      </w:r>
    </w:p>
  </w:footnote>
  <w:footnote w:type="continuationSeparator" w:id="1">
    <w:p>
      <w:pPr>
        <w:spacing w:before="0" w:after="0" w:line="285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77C"/>
    <w:rsid w:val="0010626E"/>
    <w:rsid w:val="001B1FED"/>
    <w:rsid w:val="003B1FB9"/>
    <w:rsid w:val="003D2F05"/>
    <w:rsid w:val="004075A8"/>
    <w:rsid w:val="00652B83"/>
    <w:rsid w:val="00696378"/>
    <w:rsid w:val="006B6D98"/>
    <w:rsid w:val="0073566B"/>
    <w:rsid w:val="007E5477"/>
    <w:rsid w:val="0086241D"/>
    <w:rsid w:val="009F6B87"/>
    <w:rsid w:val="00A02AF4"/>
    <w:rsid w:val="00B967B0"/>
    <w:rsid w:val="00C6660D"/>
    <w:rsid w:val="00D15E67"/>
    <w:rsid w:val="00E07358"/>
    <w:rsid w:val="00E7177C"/>
    <w:rsid w:val="00FB44C8"/>
    <w:rsid w:val="00FD4E81"/>
    <w:rsid w:val="220E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285" w:lineRule="auto"/>
    </w:pPr>
    <w:rPr>
      <w:rFonts w:ascii="Calibri" w:hAnsi="Calibri" w:eastAsia="Times New Roman" w:cs="Calibri"/>
      <w:color w:val="000000"/>
      <w:kern w:val="28"/>
      <w:sz w:val="20"/>
      <w:szCs w:val="20"/>
      <w:lang w:val="en-US" w:eastAsia="en-US" w:bidi="ar-SA"/>
      <w14:ligatures w14:val="standard"/>
      <w14:cntxtalts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kern w:val="2"/>
      <w:sz w:val="40"/>
      <w:szCs w:val="40"/>
      <w14:ligatures w14:val="standardContextual"/>
      <w14:cntxtalts w14:val="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kern w:val="2"/>
      <w:sz w:val="32"/>
      <w:szCs w:val="32"/>
      <w14:ligatures w14:val="standardContextual"/>
      <w14:cntxtalts w14:val="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104862" w:themeColor="accent1" w:themeShade="BF"/>
      <w:kern w:val="2"/>
      <w:sz w:val="28"/>
      <w:szCs w:val="28"/>
      <w14:ligatures w14:val="standardContextual"/>
      <w14:cntxtalts w14:val="0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104862" w:themeColor="accent1" w:themeShade="BF"/>
      <w:kern w:val="2"/>
      <w:sz w:val="24"/>
      <w:szCs w:val="24"/>
      <w14:ligatures w14:val="standardContextual"/>
      <w14:cntxtalts w14:val="0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104862" w:themeColor="accent1" w:themeShade="BF"/>
      <w:kern w:val="2"/>
      <w:sz w:val="24"/>
      <w:szCs w:val="24"/>
      <w14:ligatures w14:val="standardContextual"/>
      <w14:cntxtalts w14:val="0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  <w14:cntxtalts w14:val="0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  <w14:cntxtalts w14:val="0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  <w14:cntxtalts w14:val="0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  <w14:cntxtalts w14:val="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  <w14:cntxtalts w14:val="0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color w:val="auto"/>
      <w:spacing w:val="-10"/>
      <w:sz w:val="56"/>
      <w:szCs w:val="56"/>
      <w14:ligatures w14:val="standardContextual"/>
      <w14:cntxtalts w14:val="0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  <w14:cntxtalts w14:val="0"/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sz w:val="24"/>
      <w:szCs w:val="24"/>
      <w14:ligatures w14:val="standardContextual"/>
      <w14:cntxtalts w14:val="0"/>
    </w:r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104862" w:themeColor="accent1" w:themeShade="BF"/>
      <w:kern w:val="2"/>
      <w:sz w:val="24"/>
      <w:szCs w:val="24"/>
      <w14:ligatures w14:val="standardContextual"/>
      <w14:cntxtalts w14:val="0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3</Characters>
  <Lines>1</Lines>
  <Paragraphs>1</Paragraphs>
  <TotalTime>26</TotalTime>
  <ScaleCrop>false</ScaleCrop>
  <LinksUpToDate>false</LinksUpToDate>
  <CharactersWithSpaces>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2026-02-16T18:31:00Z</dcterms:created>
  <dc:creator>Eric Sorber</dc:creator>
  <cp:lastModifiedBy>dracons</cp:lastModifiedBy>
  <dcterms:modified xsi:type="dcterms:W3CDTF">2026-02-28T00:40:41Z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DD661A4840DB4208ADD496B732258C2D_13</vt:lpwstr>
  </property>
</Properties>
</file>